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9F92" w14:textId="77777777" w:rsidR="00140723" w:rsidRDefault="001A71EA">
      <w:pPr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&gt;IS</w:t>
      </w:r>
      <w:r w:rsidRPr="001A71EA">
        <w:rPr>
          <w:rFonts w:ascii="Times New Roman" w:eastAsia="宋体" w:hAnsi="Times New Roman" w:cs="Times New Roman"/>
          <w:iCs/>
          <w:sz w:val="24"/>
          <w:szCs w:val="24"/>
        </w:rPr>
        <w:t>Ec29</w:t>
      </w:r>
      <w:r>
        <w:rPr>
          <w:rFonts w:ascii="Times New Roman" w:eastAsia="宋体" w:hAnsi="Times New Roman" w:cs="Times New Roman"/>
          <w:sz w:val="24"/>
          <w:szCs w:val="24"/>
        </w:rPr>
        <w:t>–</w:t>
      </w:r>
      <w:r w:rsidRPr="001A71EA">
        <w:rPr>
          <w:rFonts w:ascii="Times New Roman" w:eastAsia="宋体" w:hAnsi="Times New Roman" w:cs="Times New Roman"/>
          <w:iCs/>
          <w:sz w:val="24"/>
          <w:szCs w:val="24"/>
        </w:rPr>
        <w:t>mph</w:t>
      </w:r>
      <w:r>
        <w:rPr>
          <w:rFonts w:ascii="Times New Roman" w:eastAsia="宋体" w:hAnsi="Times New Roman" w:cs="Times New Roman"/>
          <w:sz w:val="24"/>
          <w:szCs w:val="24"/>
        </w:rPr>
        <w:t>(E)–IS</w:t>
      </w:r>
      <w:r w:rsidRPr="001A71EA">
        <w:rPr>
          <w:rFonts w:ascii="Times New Roman" w:eastAsia="宋体" w:hAnsi="Times New Roman" w:cs="Times New Roman"/>
          <w:iCs/>
          <w:sz w:val="24"/>
          <w:szCs w:val="24"/>
        </w:rPr>
        <w:t>15DI</w:t>
      </w:r>
      <w:r w:rsidRPr="001A71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unit</w:t>
      </w:r>
    </w:p>
    <w:p w14:paraId="2535872C" w14:textId="77777777" w:rsidR="00140723" w:rsidRDefault="001A71EA">
      <w:pPr>
        <w:rPr>
          <w:rFonts w:ascii="宋体" w:eastAsia="宋体" w:hAnsi="宋体"/>
          <w:sz w:val="24"/>
          <w:szCs w:val="24"/>
        </w:rPr>
      </w:pPr>
      <w:commentRangeStart w:id="0"/>
      <w:commentRangeStart w:id="1"/>
      <w:r>
        <w:rPr>
          <w:rFonts w:ascii="宋体" w:eastAsia="宋体" w:hAnsi="宋体"/>
          <w:sz w:val="24"/>
          <w:szCs w:val="24"/>
        </w:rPr>
        <w:t>CTGAGGTATCCCCAGAAATTC</w:t>
      </w:r>
      <w:commentRangeEnd w:id="0"/>
      <w:r>
        <w:rPr>
          <w:rStyle w:val="a9"/>
        </w:rPr>
        <w:commentReference w:id="0"/>
      </w:r>
      <w:r>
        <w:rPr>
          <w:rFonts w:ascii="宋体" w:eastAsia="宋体" w:hAnsi="宋体"/>
          <w:sz w:val="24"/>
          <w:szCs w:val="24"/>
        </w:rPr>
        <w:t>TGTAGTTAAAATAAAATGTTAGTTGATTGGGGAACATTCATGGCGGTTCCTGATCTGATCATTCGCCAAAACTCCCACACCGCGG</w:t>
      </w:r>
      <w:commentRangeStart w:id="2"/>
      <w:r>
        <w:rPr>
          <w:rFonts w:ascii="宋体" w:eastAsia="宋体" w:hAnsi="宋体"/>
          <w:sz w:val="24"/>
          <w:szCs w:val="24"/>
        </w:rPr>
        <w:t>ATGCTCACCATGAATGTAAAAGCTATGCTCGCTGATTTCCTCACCTTTGTCACGCCAAAATCAATGCATAAAGCCCGATTTTCGGTTTTGCTAGATGCGGTAACCGCCCTGGCAAAGGATGCGTGTTGCACCGTTACTGCGATTGGCCGGGCGATGCCTGGCTCTTCAGATAAGGTCAGTATCAAACGGGCAGATCGTCTACTCAATAATCCTAACCTGCAACGAGAGCTGCCATTGATTTATGCTGCGCTGACGGCTTCTATTGTTGGCCATAAAACTAAGCCGATGATTTTGGTTGACTGGAGCAATGCCGATACTGCCAAGCGACACTTTATCCTGCGTGCCAGCATTGCCGCTGACGGTAGAGCGTTGACTCTGCTACAGAAGATTGCCGCCGCAGAAGATTATACCTGCCCACACCTACACGGGGCGTTTTTAAAGCAGCTTAAAGCCATGCTACCCAAGGACTGTAAGCCCGTAATTGTCACTGACGCGGGGTTTAAAGTTCCATGGCTGAAACAAGTGCGTAAGCTGGGATGGCATTATGTAGCTAGAGTTCGAGGCAATGTGAAGCTTAAATTGGCAGAGCAGGACAAGTTTATCAGTGTTAATCAGCTTTATCGGCAAGCGAAGAAGGATCCAAAAAGTGTAGGAAAAATCATGCTTGCCCAAACACAACACTATGAAACGCAGGCCGTCCTGGTTGGCAAAGGTTATAAGCTATTGAAACGCGATAAAAATAAGACGTATAAGGAACCATGGTTGTTGGTGTCATCCTTAGCTGACTGCCATGGGTATGCGGATAAAATTGCTAAGTGCTACAGTAGCCGAATGCAAATTGAAGAAAGCTTCCGTGATCAGAAAAGTCACCGCTATGGCCTGGGTAGCGATTTGCATGGTACCAAGAAGAAATCTCGCTTAGAGATACTGCTACTACTGGCCGCATTGGTTAATTGGTTTCATTACCTGCTAGGTAGCGCAGCGGAGAAAGCGGGTTTGCACCTGCGTTATCAAGCTAACACCGTTAAAAATAGGCGGGTATTGGCCCTGAATTTCCTTGGGATATTACTTTGCAAAGAACCCAAACAGCGAATACGCAGGCAATATTATCAGCAGGGACTTAAACAAATACTACAGTGGGTGGTTCAGTGGGACTGGGCAGTAATCAAACAGGCTGATAGCTGA</w:t>
      </w:r>
      <w:commentRangeEnd w:id="2"/>
      <w:r>
        <w:rPr>
          <w:rStyle w:val="a9"/>
        </w:rPr>
        <w:commentReference w:id="2"/>
      </w:r>
      <w:r>
        <w:rPr>
          <w:rFonts w:ascii="宋体" w:eastAsia="宋体" w:hAnsi="宋体"/>
          <w:sz w:val="24"/>
          <w:szCs w:val="24"/>
        </w:rPr>
        <w:t>TTGTATGAATGGA</w:t>
      </w:r>
      <w:commentRangeStart w:id="3"/>
      <w:r>
        <w:rPr>
          <w:rFonts w:ascii="宋体" w:eastAsia="宋体" w:hAnsi="宋体"/>
          <w:sz w:val="24"/>
          <w:szCs w:val="24"/>
        </w:rPr>
        <w:t>AATTTTGTGGGGATCCCTCAG</w:t>
      </w:r>
      <w:commentRangeEnd w:id="1"/>
      <w:r>
        <w:rPr>
          <w:rStyle w:val="a9"/>
        </w:rPr>
        <w:commentReference w:id="1"/>
      </w:r>
      <w:commentRangeEnd w:id="3"/>
      <w:r>
        <w:rPr>
          <w:rStyle w:val="a9"/>
        </w:rPr>
        <w:commentReference w:id="3"/>
      </w:r>
      <w:r>
        <w:rPr>
          <w:rFonts w:ascii="宋体" w:eastAsia="宋体" w:hAnsi="宋体"/>
          <w:sz w:val="24"/>
          <w:szCs w:val="24"/>
        </w:rPr>
        <w:t>GTTGTCTAGACTTCTTTTAACAGTAAAGTTATCATAAAACTGAATTTTATTTTTTAGGTAAGTTTATGCATTCTATCCGCATTCGTTAAGACACAACTATTTGCATAGTGACACTATTTTATAATGGTGGGCTTTTGTTGTGTCTTTAAGAATATATGCGGATATATAAAGTAAAAGTATGCTTAATTTATAAGTATGCTTTTAGTGCATAGTTTCCAGTTATAACTTAATTGACTAGCTATTTGTCCACCCTGTGGATGAATAGCTTTTTTTTTGGGAGGACACTGTGATGCTAGCTTTTGTTTTCACCTAAATCCTGTTTGCTGCATAAAAAATTTCAAGAGCTAAACAGGAGTAAATAAAA</w:t>
      </w:r>
      <w:commentRangeStart w:id="4"/>
      <w:r>
        <w:rPr>
          <w:rFonts w:ascii="宋体" w:eastAsia="宋体" w:hAnsi="宋体"/>
          <w:sz w:val="24"/>
          <w:szCs w:val="24"/>
        </w:rPr>
        <w:t>ATGAGTTTAATTATTAAAGCGAGAAACATACGCTTGGATTATGCTGGGCGTGATGTTTTGGATATTGATGAATTGGAAATTCACTCTTATGACCGTATTGGTCTTGTGGGTGATAACGGAGCAGGAAAGAGTAGTTTACTCAAAGTACTTAATGGCGAAATTGTTTTAGCCGAAGCGACATTACAGCGTTTTGGTGATTTTGCACATATCAGCCAACTGGGCGGAATCGAAATAGAAACGGTCGAAGACCGGGCAATGTTATCTCGCCTTGGTGTTTCCAATGTACAAAACGACACAATGAGTGGCGGAGAGGAAACTCGTGCAAAAATTGCTGCCGCATTTTCCCAACAAGTACATGGCATTCTAGCGGATGAACCAACCAGCCACCTTGATCTCAATGGAATAGATCTACTTATTGGTCAACTTAAAGCATTTGATGGAGCATTACTTGTTATCAGTCATGACCGATATTTTCTTGATATGGTTGTAGACAAGATATGGGAGTTAAAAGACGGTAAAATTACGGAATATTGGGGTGGTTACTCGGATTACTTGCGTCAAAAAGAAGAAGAGCGACAACACCAAGCCGTAGAATATGAGCTGATGATGAAGGAACGGGAGCGATTAGAATCTGCTGTGCAAGAAAAACGCCAGCAAGCTAATCGATTAGACAATAAGAAAAAAGGAGAAAAATCCAAAAACTCTACCGAAAGTGCTGGACGACTTGGGCATGCAAAAATGACTGGCACCAAGCAAAGAAAACTGTATCAGGCAGCTAAGAGTATGGAAAAGCGTTTGGCTGCATTAGAAGATATTCAAGCACCAGAGCATTTGCGTTCTATTCGTTTTCGTCAAAGTTCAGCCCTAGAACTGCACAATAAGTTCCCGATTACGGCAGATGGTCTGAGCTTAAAATTTGGTAGCCGTACTATCTTTGATGACGCTAACTTTATAATACCGCTTGGCGCTAAAGTCGCTATAACTGGATCGAATGGAACAGGGAAAACGTCCTTGTTAAAAATGATATCAGAACGTGCTGATGGATTAACCATATCTCCAAAAGCTGAAATTGGCTACTTTACACAAACAGGATATAAATTTAACACGCATAAATCTGTGCTCTCCTTTATGCAGGAAGAGTGCGAGTACACAGTTGCGGAAATTCGTGCAGTATTGGCTTCAATGGGGATCGGAGCGAATGATATTCAAAAAAACTTATCCGACTTATCGGGAGGTGAAATCATCAAACTGCTTTTATCCAAAATGCTTTTAGGAAAA</w:t>
      </w:r>
      <w:r>
        <w:rPr>
          <w:rFonts w:ascii="宋体" w:eastAsia="宋体" w:hAnsi="宋体"/>
          <w:sz w:val="24"/>
          <w:szCs w:val="24"/>
        </w:rPr>
        <w:lastRenderedPageBreak/>
        <w:t>TATAATATTTTGCTTATGGATGAACCAGGAAACTATCTTGACCTAAAAAGTATTGCCGCATTAGAAACAATGATGAAGTCCTATGCAGGAACTATTATCTTCGTATCTCATGACAAGCAATTGGTCGATAATATTGCTGACATTATCTACGAGATCAAAGACCACAAAATCATCAAGACTTTTGAGAGAGATTGTTAA</w:t>
      </w:r>
      <w:commentRangeEnd w:id="4"/>
      <w:r>
        <w:rPr>
          <w:rStyle w:val="a9"/>
        </w:rPr>
        <w:commentReference w:id="4"/>
      </w:r>
      <w:r>
        <w:rPr>
          <w:rFonts w:ascii="宋体" w:eastAsia="宋体" w:hAnsi="宋体"/>
          <w:sz w:val="24"/>
          <w:szCs w:val="24"/>
        </w:rPr>
        <w:t>TGATAGCCAATCTAATCCGAACATTAATTATTGAACTCTTTAAAGGAAATTAAAA</w:t>
      </w:r>
      <w:commentRangeStart w:id="5"/>
      <w:r>
        <w:rPr>
          <w:rFonts w:ascii="宋体" w:eastAsia="宋体" w:hAnsi="宋体"/>
          <w:sz w:val="24"/>
          <w:szCs w:val="24"/>
        </w:rPr>
        <w:t>ATGACAATTCAAGATATTCAATCACTTGCTGAAGCACACGGCTTGTTGCTTACGGACAAAATGAATTTCAATGAAATGGGCATTGATTTTAAGGTCGTTTTTGCTCTTGATACAAAGGGGCAACAATGGTTGCTGCGTATTCCTCGTCGTGATGGCATGAGGGAACAAATCAAGAAAGAAAAACGCATTTTAGAATTGGTAAAAAAACATCTTTCTGTAGAGGTTCCTGATTGGAGAATTTCATCTACAGAATTAGTGGCTTATCCCATACTTAAAGATAATCCTGTTTTAAATTTGGATGCTGAAACCTATGAAATAATTTGGAATATGGACAAAGATAGCCCGAAATACATAACATCTTTGGCAAAAACCTTATTTGAAATCCATAGTATTCCTGAAAAAGAAGTTCGGGAAAATGATTTGAAAATTATGAAACCTTCAGATTTAAGACCTGAAATAGCAAACAATTTGCAGTTAGTAAAATCTGAAATTGGTATAAGTGAGCAATTGGAAACCCGCTACAGAAAATGGTTGGATAATGATGTTCTATGGGCAGATTTCACCCAATTTATACATGGCGATTTATATGCTGGGCATGTACTAGCTTCAAAGGATGGAGCTGTTTCAGGCGTTATTGATTGGTCAACAGCCCATATAGATGACCCAGCGATTGATTTTGCTGGGCATGTAACTTTGTTTGGAGAAGAAAGCCTCAAAACTCTAATCATCGAGTATGAAAAACTAGGGGGTAAAGTTTGGAATAAACTATATGAACAGACTTTAGAAAGAGCAGCGGCCTCTCCTTTGATGTATGGTTTATTTGCCTTAGAAACTCAAAATGAAAGCCTTATCGTTGGAGCAAAAGCTCAGTTGGGAGTTATATAA</w:t>
      </w:r>
      <w:commentRangeEnd w:id="5"/>
      <w:r>
        <w:rPr>
          <w:rStyle w:val="a9"/>
        </w:rPr>
        <w:commentReference w:id="5"/>
      </w:r>
      <w:r>
        <w:rPr>
          <w:rFonts w:ascii="宋体" w:eastAsia="宋体" w:hAnsi="宋体"/>
          <w:sz w:val="24"/>
          <w:szCs w:val="24"/>
        </w:rPr>
        <w:t>TTTAAAAATATGATTGCTGAGAACTGCCTTGTTTTGAAACTTGGTTGGCTTTAATTAGTTTTTAGTATTCTTTATAGAAAATGCCTCGATCAAGGGGCATTTCTAACAATCATTTAACATAAAATTTCTTATACGAAATGCTTGATATTTCTCTTTAAATATCATTATATTAACGTAAGCCGTTCTGGAGTATAGGGCACCAGAACGGCTTTTTATTGATTATTCATGTTCCACGATCACTAATTGAGCGATGTTCCACGGTTTTATTCAGTTTTAATAAACATCATCCGGTTTTTTGAGGAGTCATTATTTCAAGTGCTTGCACTGAAATTGGCTCTTCAAAAAACTGGAGTCTTGG</w:t>
      </w:r>
      <w:commentRangeStart w:id="6"/>
      <w:r>
        <w:rPr>
          <w:rFonts w:ascii="宋体" w:eastAsia="宋体" w:hAnsi="宋体"/>
          <w:sz w:val="24"/>
          <w:szCs w:val="24"/>
        </w:rPr>
        <w:t>CTAACCATATGGAAGGAAAAAGCGGCTTAGGAAGCCTCTCTTCTTCTGTTCTGGTTCAACATGCTCCGGGATAGGAATACGCTTATTGTCTTGCTGAGGAGTAGTCAATTCGTCATAGTTCGTTGCTAGTTCCGACCGAGGATCCGTTGCTATATCCTGTTTAAAGCTCTGATCGGTAAAGGTAGTCATATTGGCTTTTGGTGCTTCTAGTAAGCGCTGCATAGCTTCAATCTGTTCTTGATAAAACGATTCACGTTCTAAAGATTGATTTTCTCTCTGTATTGCCTGATTTAATTGTTTTTCCAGTATGTCAACTTGACGTTTTAGTAAGTCAACTTCTGTCAAGTTTTGACTGTTAATTGATTGACTTTGATTGACTGTATCCTCTTTTTTTTGTGGTTCCCCAAAAACTCTTAGGGCCTCTGAAAAGTCAATTAATCCATCAGATCCTTTAGATAAATTTCCTTTGTTTATATGTGCATATATGGCTTGTCTTGAATATCCATAAAGCTTAGCTAACTCTGAAACTGACAGTTTTTTCAT</w:t>
      </w:r>
      <w:commentRangeEnd w:id="6"/>
      <w:r>
        <w:rPr>
          <w:rStyle w:val="a9"/>
        </w:rPr>
        <w:commentReference w:id="6"/>
      </w:r>
      <w:r>
        <w:rPr>
          <w:rFonts w:ascii="宋体" w:eastAsia="宋体" w:hAnsi="宋体"/>
          <w:sz w:val="24"/>
          <w:szCs w:val="24"/>
        </w:rPr>
        <w:t>TATGTAAACCAGTTTTCAACTTGTGTTAATACCTGACTGTTAACTTAACAATTTCAATTAACAATG</w:t>
      </w:r>
      <w:commentRangeStart w:id="7"/>
      <w:r>
        <w:rPr>
          <w:rFonts w:ascii="宋体" w:eastAsia="宋体" w:hAnsi="宋体"/>
          <w:sz w:val="24"/>
          <w:szCs w:val="24"/>
        </w:rPr>
        <w:t>TCATTGAAATCCTAATTTTCTGAGTAAAGGAAGTAATTCCTTAAATTTCTCTGCATCTTGCAGCATGGCAGCTATACGTACAGCAAACTGCTGATAGCTTTCTGTGCCTTGTGAATATTTACTCATCTCAGGAAGCTCTGAGAGCTTGTTGGCGAATAGATGGCGTTGTTTATCTGTTATTTTTGAAAAGAGGTCTAATGTATTCGGATCTCTTTTAGATTCGACTGAATGCGTGGCTGATTTTTTCTGTTTAAAGCTAAATGAAAAACCAGTAATAGATCTACCTGTTTTATGCTGTTCAACTTTGACAATAATATCGGTATGTTCATTTACTTGTTTTAATGCAATGTCTAAAACATATTTTTTAAAATCATACATTCGTTTGTATTCAGTCTCGAGTACACCTATTTTTTGTCTAAAATCATACATAGTTATGAGAGGCGTTTTTCCAGTACTACGCCATGCAATCAATATTTCATATAAACGAACAGCATAAGCACTTGTTAAATTACTTATTTGTTGTATTTCATACTTTGTAAATTGTTCTTCTAACCTAGTAATTAAAGGCACAATAGCAGGGGCAAAAATAAGTCTAACGACAGCTTCATTATCAATATAAGCCACCTCGCTCACCCATCTTGATTTGTGATTAATAGTGTTACCTTTTTCACTAAGACTCTGATAACTGAATTGTCTTGCAAACAAGTCATCGCAAGCATCTTTTAACGCCTGATAAGCCGTATTTCGATGTACAC</w:t>
      </w:r>
      <w:commentRangeStart w:id="8"/>
      <w:commentRangeStart w:id="9"/>
      <w:r>
        <w:rPr>
          <w:rFonts w:ascii="宋体" w:eastAsia="宋体" w:hAnsi="宋体"/>
          <w:sz w:val="24"/>
          <w:szCs w:val="24"/>
        </w:rPr>
        <w:t>GGCACTGTTGCAAA</w:t>
      </w:r>
      <w:commentRangeEnd w:id="8"/>
      <w:r>
        <w:rPr>
          <w:rStyle w:val="a9"/>
        </w:rPr>
        <w:commentReference w:id="8"/>
      </w:r>
      <w:r>
        <w:rPr>
          <w:rFonts w:ascii="宋体" w:eastAsia="宋体" w:hAnsi="宋体"/>
          <w:sz w:val="24"/>
          <w:szCs w:val="24"/>
        </w:rPr>
        <w:t>TAGTCGGTGGTGATAAACTTATCATCCCCTTTTGCTGATGGAGCTGCAC</w:t>
      </w:r>
      <w:commentRangeStart w:id="10"/>
      <w:r>
        <w:rPr>
          <w:rFonts w:ascii="宋体" w:eastAsia="宋体" w:hAnsi="宋体"/>
          <w:sz w:val="24"/>
          <w:szCs w:val="24"/>
        </w:rPr>
        <w:t>ATGAACCCAT</w:t>
      </w:r>
      <w:commentRangeEnd w:id="7"/>
      <w:r>
        <w:rPr>
          <w:rStyle w:val="a9"/>
        </w:rPr>
        <w:commentReference w:id="7"/>
      </w:r>
      <w:r>
        <w:rPr>
          <w:rFonts w:ascii="宋体" w:eastAsia="宋体" w:hAnsi="宋体"/>
          <w:sz w:val="24"/>
          <w:szCs w:val="24"/>
        </w:rPr>
        <w:t>TCAAAGGCCGGCATTTTCAGCGTGACATCATTCTGTGGGCCGTACGCTGGTACTGCAAATACGGCATCAGTTACCGTGAGCTGCAGGAGATGCTGGCTGAACG</w:t>
      </w:r>
      <w:r>
        <w:rPr>
          <w:rFonts w:ascii="宋体" w:eastAsia="宋体" w:hAnsi="宋体"/>
          <w:sz w:val="24"/>
          <w:szCs w:val="24"/>
        </w:rPr>
        <w:lastRenderedPageBreak/>
        <w:t>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AACGCCACGCTGGGATTTAAATCCATGAAGACGGCTTACGCCACCATCAAAGGTATTGAGGTGATGCGTGCACTACGCAAAGGCCAGGCCTCAGCATTTTATTATGGTGATCCCCTGGGCGAAATGCGCCTGGTAAGCAGAGTTTTTGAAATGTAA</w:t>
      </w:r>
      <w:commentRangeEnd w:id="10"/>
      <w:r>
        <w:rPr>
          <w:rStyle w:val="a9"/>
        </w:rPr>
        <w:commentReference w:id="10"/>
      </w:r>
      <w:r>
        <w:rPr>
          <w:rFonts w:ascii="宋体" w:eastAsia="宋体" w:hAnsi="宋体"/>
          <w:sz w:val="24"/>
          <w:szCs w:val="24"/>
        </w:rPr>
        <w:t>GGCCTTTGAATAAGACAAAAGGCTGCCTCATCGCTAAC</w:t>
      </w:r>
      <w:commentRangeStart w:id="11"/>
      <w:r>
        <w:rPr>
          <w:rFonts w:ascii="宋体" w:eastAsia="宋体" w:hAnsi="宋体"/>
          <w:sz w:val="24"/>
          <w:szCs w:val="24"/>
        </w:rPr>
        <w:t>TTTGCAACAGTGCC</w:t>
      </w:r>
      <w:commentRangeEnd w:id="9"/>
      <w:r>
        <w:rPr>
          <w:rStyle w:val="a9"/>
        </w:rPr>
        <w:commentReference w:id="9"/>
      </w:r>
      <w:commentRangeEnd w:id="11"/>
      <w:r>
        <w:rPr>
          <w:rStyle w:val="a9"/>
        </w:rPr>
        <w:commentReference w:id="11"/>
      </w:r>
    </w:p>
    <w:sectPr w:rsidR="0014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118F6260" w14:textId="77777777" w:rsidR="00140723" w:rsidRDefault="001A71EA">
      <w:pPr>
        <w:pStyle w:val="a3"/>
        <w:rPr>
          <w:rFonts w:cs="Times New Roman"/>
        </w:rPr>
      </w:pPr>
      <w:r>
        <w:rPr>
          <w:rFonts w:cs="Times New Roman"/>
        </w:rPr>
        <w:t>IRL_ISEc29 (+)</w:t>
      </w:r>
    </w:p>
  </w:comment>
  <w:comment w:id="2" w:author="作者" w:initials="A">
    <w:p w14:paraId="44BDC9FA" w14:textId="77777777" w:rsidR="00140723" w:rsidRDefault="001A71EA">
      <w:pPr>
        <w:pStyle w:val="a3"/>
        <w:rPr>
          <w:rFonts w:cs="Times New Roman"/>
        </w:rPr>
      </w:pPr>
      <w:r>
        <w:rPr>
          <w:rFonts w:cs="Times New Roman"/>
        </w:rPr>
        <w:t>tnpA (+)</w:t>
      </w:r>
    </w:p>
  </w:comment>
  <w:comment w:id="1" w:author="作者" w:initials="A">
    <w:p w14:paraId="3FFA5223" w14:textId="77777777" w:rsidR="00140723" w:rsidRDefault="001A71EA">
      <w:pPr>
        <w:pStyle w:val="a3"/>
        <w:rPr>
          <w:rFonts w:cs="Times New Roman"/>
        </w:rPr>
      </w:pPr>
      <w:r>
        <w:rPr>
          <w:rFonts w:cs="Times New Roman"/>
        </w:rPr>
        <w:t>ISEc29 (+)</w:t>
      </w:r>
    </w:p>
  </w:comment>
  <w:comment w:id="3" w:author="作者" w:initials="A">
    <w:p w14:paraId="012DEC26" w14:textId="77777777" w:rsidR="00140723" w:rsidRDefault="001A71EA">
      <w:pPr>
        <w:pStyle w:val="a3"/>
        <w:rPr>
          <w:rFonts w:cs="Times New Roman"/>
        </w:rPr>
      </w:pPr>
      <w:r>
        <w:rPr>
          <w:rFonts w:cs="Times New Roman"/>
        </w:rPr>
        <w:t>IRR_ISEc29 (+)</w:t>
      </w:r>
    </w:p>
  </w:comment>
  <w:comment w:id="4" w:author="作者" w:initials="A">
    <w:p w14:paraId="59C922B4" w14:textId="77777777" w:rsidR="00140723" w:rsidRDefault="001A71EA">
      <w:pPr>
        <w:pStyle w:val="a3"/>
        <w:rPr>
          <w:rFonts w:cs="Times New Roman"/>
        </w:rPr>
      </w:pPr>
      <w:proofErr w:type="spellStart"/>
      <w:r>
        <w:rPr>
          <w:rFonts w:cs="Times New Roman"/>
        </w:rPr>
        <w:t>msr</w:t>
      </w:r>
      <w:proofErr w:type="spellEnd"/>
      <w:r>
        <w:rPr>
          <w:rFonts w:cs="Times New Roman"/>
        </w:rPr>
        <w:t>(E) (+)</w:t>
      </w:r>
    </w:p>
  </w:comment>
  <w:comment w:id="5" w:author="作者" w:initials="A">
    <w:p w14:paraId="14453660" w14:textId="77777777" w:rsidR="00140723" w:rsidRDefault="001A71EA">
      <w:pPr>
        <w:pStyle w:val="a3"/>
        <w:rPr>
          <w:rFonts w:cs="Times New Roman"/>
        </w:rPr>
      </w:pPr>
      <w:r>
        <w:rPr>
          <w:rFonts w:cs="Times New Roman"/>
        </w:rPr>
        <w:t>mph(E) (+)</w:t>
      </w:r>
    </w:p>
  </w:comment>
  <w:comment w:id="6" w:author="作者" w:initials="A">
    <w:p w14:paraId="3E43BDCB" w14:textId="77777777" w:rsidR="00140723" w:rsidRDefault="001A71EA">
      <w:pPr>
        <w:pStyle w:val="a3"/>
        <w:rPr>
          <w:rFonts w:cs="Times New Roman"/>
        </w:rPr>
      </w:pPr>
      <w:r>
        <w:rPr>
          <w:rFonts w:cs="Times New Roman"/>
        </w:rPr>
        <w:t>orf543 (-)</w:t>
      </w:r>
    </w:p>
  </w:comment>
  <w:comment w:id="8" w:author="作者" w:initials="A">
    <w:p w14:paraId="47D4E212" w14:textId="77777777" w:rsidR="00140723" w:rsidRDefault="001A71EA">
      <w:pPr>
        <w:pStyle w:val="a3"/>
        <w:rPr>
          <w:rFonts w:cs="Times New Roman"/>
        </w:rPr>
      </w:pPr>
      <w:r>
        <w:rPr>
          <w:rFonts w:cs="Times New Roman"/>
        </w:rPr>
        <w:t>IRL_IS15DI (+)</w:t>
      </w:r>
    </w:p>
  </w:comment>
  <w:comment w:id="7" w:author="作者" w:initials="A">
    <w:p w14:paraId="4CF1B7C3" w14:textId="77777777" w:rsidR="00140723" w:rsidRDefault="001A71EA">
      <w:pPr>
        <w:pStyle w:val="a3"/>
        <w:rPr>
          <w:rFonts w:cs="Times New Roman"/>
        </w:rPr>
      </w:pPr>
      <w:proofErr w:type="spellStart"/>
      <w:r>
        <w:rPr>
          <w:rFonts w:cs="Times New Roman"/>
        </w:rPr>
        <w:t>repAciN</w:t>
      </w:r>
      <w:proofErr w:type="spellEnd"/>
      <w:r>
        <w:rPr>
          <w:rFonts w:cs="Times New Roman"/>
        </w:rPr>
        <w:t xml:space="preserve"> (-)</w:t>
      </w:r>
    </w:p>
  </w:comment>
  <w:comment w:id="10" w:author="作者" w:initials="A">
    <w:p w14:paraId="70238AE7" w14:textId="77777777" w:rsidR="00140723" w:rsidRDefault="001A71EA">
      <w:pPr>
        <w:pStyle w:val="a3"/>
        <w:rPr>
          <w:rFonts w:cs="Times New Roman"/>
        </w:rPr>
      </w:pPr>
      <w:r>
        <w:rPr>
          <w:rFonts w:cs="Times New Roman"/>
        </w:rPr>
        <w:t>tnpA (+)</w:t>
      </w:r>
    </w:p>
  </w:comment>
  <w:comment w:id="9" w:author="作者" w:initials="A">
    <w:p w14:paraId="1E94C2AC" w14:textId="77777777" w:rsidR="00140723" w:rsidRDefault="001A71EA">
      <w:pPr>
        <w:pStyle w:val="a3"/>
        <w:rPr>
          <w:rFonts w:cs="Times New Roman"/>
        </w:rPr>
      </w:pPr>
      <w:r>
        <w:rPr>
          <w:rFonts w:cs="Times New Roman"/>
        </w:rPr>
        <w:t>IS15DI (+)</w:t>
      </w:r>
    </w:p>
  </w:comment>
  <w:comment w:id="11" w:author="作者" w:initials="A">
    <w:p w14:paraId="4BFCF29C" w14:textId="77777777" w:rsidR="00140723" w:rsidRDefault="001A71EA">
      <w:pPr>
        <w:pStyle w:val="a3"/>
        <w:rPr>
          <w:rFonts w:cs="Times New Roman"/>
        </w:rPr>
      </w:pPr>
      <w:r>
        <w:rPr>
          <w:rFonts w:cs="Times New Roman"/>
        </w:rPr>
        <w:t>IRR_IS15DI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8F6260" w15:done="0"/>
  <w15:commentEx w15:paraId="44BDC9FA" w15:done="0"/>
  <w15:commentEx w15:paraId="3FFA5223" w15:done="0"/>
  <w15:commentEx w15:paraId="012DEC26" w15:done="0"/>
  <w15:commentEx w15:paraId="59C922B4" w15:done="0"/>
  <w15:commentEx w15:paraId="14453660" w15:done="0"/>
  <w15:commentEx w15:paraId="3E43BDCB" w15:done="0"/>
  <w15:commentEx w15:paraId="47D4E212" w15:done="0"/>
  <w15:commentEx w15:paraId="4CF1B7C3" w15:done="0"/>
  <w15:commentEx w15:paraId="70238AE7" w15:done="0"/>
  <w15:commentEx w15:paraId="1E94C2AC" w15:done="0"/>
  <w15:commentEx w15:paraId="4BFCF2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8F6260" w16cid:durableId="23395353"/>
  <w16cid:commentId w16cid:paraId="44BDC9FA" w16cid:durableId="23395354"/>
  <w16cid:commentId w16cid:paraId="3FFA5223" w16cid:durableId="23395355"/>
  <w16cid:commentId w16cid:paraId="012DEC26" w16cid:durableId="23395356"/>
  <w16cid:commentId w16cid:paraId="59C922B4" w16cid:durableId="23395357"/>
  <w16cid:commentId w16cid:paraId="14453660" w16cid:durableId="23395358"/>
  <w16cid:commentId w16cid:paraId="3E43BDCB" w16cid:durableId="23395359"/>
  <w16cid:commentId w16cid:paraId="47D4E212" w16cid:durableId="2339535A"/>
  <w16cid:commentId w16cid:paraId="4CF1B7C3" w16cid:durableId="2339535B"/>
  <w16cid:commentId w16cid:paraId="70238AE7" w16cid:durableId="2339535C"/>
  <w16cid:commentId w16cid:paraId="1E94C2AC" w16cid:durableId="2339535D"/>
  <w16cid:commentId w16cid:paraId="4BFCF29C" w16cid:durableId="233953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6659B" w14:textId="77777777" w:rsidR="0013622F" w:rsidRDefault="0013622F" w:rsidP="00160337">
      <w:r>
        <w:separator/>
      </w:r>
    </w:p>
  </w:endnote>
  <w:endnote w:type="continuationSeparator" w:id="0">
    <w:p w14:paraId="59E82F8B" w14:textId="77777777" w:rsidR="0013622F" w:rsidRDefault="0013622F" w:rsidP="0016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58F65" w14:textId="77777777" w:rsidR="0013622F" w:rsidRDefault="0013622F" w:rsidP="00160337">
      <w:r>
        <w:separator/>
      </w:r>
    </w:p>
  </w:footnote>
  <w:footnote w:type="continuationSeparator" w:id="0">
    <w:p w14:paraId="23160226" w14:textId="77777777" w:rsidR="0013622F" w:rsidRDefault="0013622F" w:rsidP="00160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A61"/>
    <w:rsid w:val="0013622F"/>
    <w:rsid w:val="00140723"/>
    <w:rsid w:val="00160337"/>
    <w:rsid w:val="001A71EA"/>
    <w:rsid w:val="0064550D"/>
    <w:rsid w:val="00A56572"/>
    <w:rsid w:val="00DA1A61"/>
    <w:rsid w:val="00DC2DF8"/>
    <w:rsid w:val="1B4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A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Theme="minorEastAsia" w:hAnsi="Times New Roman"/>
      <w:sz w:val="24"/>
    </w:rPr>
  </w:style>
  <w:style w:type="character" w:customStyle="1" w:styleId="a8">
    <w:name w:val="批注主题 字符"/>
    <w:basedOn w:val="a4"/>
    <w:link w:val="a7"/>
    <w:uiPriority w:val="99"/>
    <w:semiHidden/>
    <w:qFormat/>
    <w:rPr>
      <w:rFonts w:ascii="Times New Roman" w:eastAsiaTheme="minorEastAsia" w:hAnsi="Times New Roman"/>
      <w:b/>
      <w:bCs/>
      <w:sz w:val="24"/>
    </w:rPr>
  </w:style>
  <w:style w:type="paragraph" w:styleId="aa">
    <w:name w:val="header"/>
    <w:basedOn w:val="a"/>
    <w:link w:val="ab"/>
    <w:uiPriority w:val="99"/>
    <w:unhideWhenUsed/>
    <w:rsid w:val="00160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60337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60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603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2020-10-20T04:15:00Z</dcterms:created>
  <dcterms:modified xsi:type="dcterms:W3CDTF">2020-10-20T04:15:00Z</dcterms:modified>
</cp:coreProperties>
</file>